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A03A8" w14:textId="77777777" w:rsidR="00C05E26" w:rsidRPr="000F6B50" w:rsidRDefault="00C05E26" w:rsidP="00C05E26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2A3B2A4F" w14:textId="77777777" w:rsidR="00C05E26" w:rsidRDefault="00C05E26" w:rsidP="00C05E26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3AD2F037" w14:textId="77777777" w:rsidR="00C05E26" w:rsidRDefault="00C05E26" w:rsidP="00C05E26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49564DD0" w14:textId="77777777" w:rsidR="00C05E26" w:rsidRPr="00553CBF" w:rsidRDefault="00C05E26" w:rsidP="00C05E26">
      <w:pPr>
        <w:jc w:val="center"/>
        <w:rPr>
          <w:rFonts w:cs="Times New Roman"/>
          <w:szCs w:val="28"/>
        </w:rPr>
      </w:pPr>
    </w:p>
    <w:p w14:paraId="0EF40A9E" w14:textId="77777777" w:rsidR="00C05E26" w:rsidRPr="008D50C1" w:rsidRDefault="00C05E26" w:rsidP="00C05E2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43481203" w14:textId="77777777" w:rsidR="00C05E26" w:rsidRDefault="00C05E26" w:rsidP="00C05E26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7BDD844C" w14:textId="77777777" w:rsidR="00615EE3" w:rsidRDefault="00C05E26" w:rsidP="00C05E26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Преподаватель</w:t>
      </w:r>
      <w:r w:rsidR="00615EE3">
        <w:rPr>
          <w:rFonts w:cs="Times New Roman"/>
          <w:szCs w:val="28"/>
        </w:rPr>
        <w:t xml:space="preserve"> ПГИИ, ДМШ, ДШИ</w:t>
      </w:r>
    </w:p>
    <w:p w14:paraId="3EE7C2EC" w14:textId="48EFFF04" w:rsidR="00C05E26" w:rsidRDefault="00615EE3" w:rsidP="00C05E26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по классу</w:t>
      </w:r>
      <w:r w:rsidR="00C05E26">
        <w:rPr>
          <w:rFonts w:cs="Times New Roman"/>
          <w:szCs w:val="28"/>
        </w:rPr>
        <w:t xml:space="preserve"> теоретических дисциплин</w:t>
      </w:r>
    </w:p>
    <w:p w14:paraId="5C2DBCA9" w14:textId="77777777" w:rsidR="00C05E26" w:rsidRDefault="00C05E26" w:rsidP="00C05E26">
      <w:pPr>
        <w:jc w:val="center"/>
        <w:rPr>
          <w:rFonts w:cs="Times New Roman"/>
          <w:szCs w:val="28"/>
        </w:rPr>
      </w:pPr>
    </w:p>
    <w:tbl>
      <w:tblPr>
        <w:tblStyle w:val="a3"/>
        <w:tblW w:w="14991" w:type="dxa"/>
        <w:tblInd w:w="-431" w:type="dxa"/>
        <w:tblLook w:val="04A0" w:firstRow="1" w:lastRow="0" w:firstColumn="1" w:lastColumn="0" w:noHBand="0" w:noVBand="1"/>
      </w:tblPr>
      <w:tblGrid>
        <w:gridCol w:w="852"/>
        <w:gridCol w:w="3827"/>
        <w:gridCol w:w="4536"/>
        <w:gridCol w:w="3685"/>
        <w:gridCol w:w="2091"/>
      </w:tblGrid>
      <w:tr w:rsidR="00CB7012" w:rsidRPr="006E09A2" w14:paraId="59F1C655" w14:textId="7650DEDB" w:rsidTr="005A334B">
        <w:tc>
          <w:tcPr>
            <w:tcW w:w="852" w:type="dxa"/>
          </w:tcPr>
          <w:p w14:paraId="61AB92EF" w14:textId="77777777" w:rsidR="00CB7012" w:rsidRPr="006E09A2" w:rsidRDefault="00CB7012" w:rsidP="00C05E26">
            <w:pPr>
              <w:jc w:val="center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3827" w:type="dxa"/>
          </w:tcPr>
          <w:p w14:paraId="0E30B81D" w14:textId="77777777" w:rsidR="00CB7012" w:rsidRPr="006E09A2" w:rsidRDefault="00CB7012" w:rsidP="00C05E26">
            <w:pPr>
              <w:jc w:val="center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b/>
                <w:szCs w:val="28"/>
              </w:rPr>
              <w:t>ФИО</w:t>
            </w:r>
          </w:p>
        </w:tc>
        <w:tc>
          <w:tcPr>
            <w:tcW w:w="4536" w:type="dxa"/>
          </w:tcPr>
          <w:p w14:paraId="7E13E97A" w14:textId="77777777" w:rsidR="00CB7012" w:rsidRPr="006E09A2" w:rsidRDefault="00CB7012" w:rsidP="00C05E26">
            <w:pPr>
              <w:jc w:val="center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3685" w:type="dxa"/>
          </w:tcPr>
          <w:p w14:paraId="5CF0EF52" w14:textId="77777777" w:rsidR="00CB7012" w:rsidRPr="006E09A2" w:rsidRDefault="00CB7012" w:rsidP="00C05E26">
            <w:pPr>
              <w:jc w:val="center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b/>
                <w:szCs w:val="28"/>
              </w:rPr>
              <w:t>Должность</w:t>
            </w:r>
          </w:p>
          <w:p w14:paraId="2219FC53" w14:textId="77777777" w:rsidR="00CB7012" w:rsidRPr="006E09A2" w:rsidRDefault="00CB7012" w:rsidP="00C05E26">
            <w:pPr>
              <w:jc w:val="center"/>
              <w:rPr>
                <w:rFonts w:cs="Times New Roman"/>
                <w:b/>
                <w:szCs w:val="28"/>
              </w:rPr>
            </w:pPr>
            <w:proofErr w:type="gramStart"/>
            <w:r w:rsidRPr="006E09A2">
              <w:rPr>
                <w:rFonts w:cs="Times New Roman"/>
                <w:b/>
                <w:szCs w:val="28"/>
              </w:rPr>
              <w:t>( название</w:t>
            </w:r>
            <w:proofErr w:type="gramEnd"/>
            <w:r w:rsidRPr="006E09A2">
              <w:rPr>
                <w:rFonts w:cs="Times New Roman"/>
                <w:b/>
                <w:szCs w:val="28"/>
              </w:rPr>
              <w:t xml:space="preserve"> самод. кол-ва полностью)</w:t>
            </w:r>
          </w:p>
        </w:tc>
        <w:tc>
          <w:tcPr>
            <w:tcW w:w="2091" w:type="dxa"/>
          </w:tcPr>
          <w:p w14:paraId="17828088" w14:textId="1827E211" w:rsidR="00CB7012" w:rsidRPr="006E09A2" w:rsidRDefault="00CB7012" w:rsidP="00C05E26">
            <w:pPr>
              <w:jc w:val="center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b/>
                <w:szCs w:val="28"/>
              </w:rPr>
              <w:t>Последняя дата прохождения курсов</w:t>
            </w:r>
          </w:p>
        </w:tc>
      </w:tr>
      <w:tr w:rsidR="00CB7012" w:rsidRPr="006E09A2" w14:paraId="3D71EC2B" w14:textId="04899662" w:rsidTr="005A334B">
        <w:tc>
          <w:tcPr>
            <w:tcW w:w="852" w:type="dxa"/>
          </w:tcPr>
          <w:p w14:paraId="485DA364" w14:textId="3C8684D1" w:rsidR="00CB7012" w:rsidRPr="006E09A2" w:rsidRDefault="00CB7012" w:rsidP="006904D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4B521B7A" w14:textId="019C424B" w:rsidR="00CB7012" w:rsidRPr="006E09A2" w:rsidRDefault="00CB7012" w:rsidP="006904D1">
            <w:pPr>
              <w:jc w:val="left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szCs w:val="28"/>
              </w:rPr>
              <w:t>Епифанцева Светлана Ивановна</w:t>
            </w:r>
          </w:p>
        </w:tc>
        <w:tc>
          <w:tcPr>
            <w:tcW w:w="4536" w:type="dxa"/>
          </w:tcPr>
          <w:p w14:paraId="27F50398" w14:textId="2F5602A7" w:rsidR="00CB7012" w:rsidRPr="006E09A2" w:rsidRDefault="00CB7012" w:rsidP="006904D1">
            <w:pPr>
              <w:jc w:val="left"/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Преподаватель по классу теоретических дисциплин</w:t>
            </w:r>
          </w:p>
        </w:tc>
        <w:tc>
          <w:tcPr>
            <w:tcW w:w="3685" w:type="dxa"/>
          </w:tcPr>
          <w:p w14:paraId="7D97A3C0" w14:textId="268B2416" w:rsidR="00CB7012" w:rsidRPr="006E09A2" w:rsidRDefault="00CB7012" w:rsidP="006904D1">
            <w:pPr>
              <w:jc w:val="left"/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2091" w:type="dxa"/>
          </w:tcPr>
          <w:p w14:paraId="2D5AF130" w14:textId="4030B339" w:rsidR="00CB7012" w:rsidRPr="006E09A2" w:rsidRDefault="00B80162" w:rsidP="006904D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</w:p>
        </w:tc>
      </w:tr>
      <w:tr w:rsidR="00CB7012" w:rsidRPr="006E09A2" w14:paraId="27BA193B" w14:textId="14E39223" w:rsidTr="005A334B">
        <w:tc>
          <w:tcPr>
            <w:tcW w:w="852" w:type="dxa"/>
          </w:tcPr>
          <w:p w14:paraId="4EAF3DF9" w14:textId="77777777" w:rsidR="00CB7012" w:rsidRPr="006E09A2" w:rsidRDefault="00CB7012" w:rsidP="006904D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33E94C54" w14:textId="663366D1" w:rsidR="00CB7012" w:rsidRPr="006E09A2" w:rsidRDefault="00CB7012" w:rsidP="006904D1">
            <w:pPr>
              <w:jc w:val="left"/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Абабий Евгений Валерьевич</w:t>
            </w:r>
          </w:p>
        </w:tc>
        <w:tc>
          <w:tcPr>
            <w:tcW w:w="4536" w:type="dxa"/>
          </w:tcPr>
          <w:p w14:paraId="18220850" w14:textId="51A22203" w:rsidR="00CB7012" w:rsidRPr="006E09A2" w:rsidRDefault="00CB7012" w:rsidP="006904D1">
            <w:pPr>
              <w:jc w:val="left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szCs w:val="28"/>
              </w:rPr>
              <w:t>Преподаватель по классу теоретических дисциплин</w:t>
            </w:r>
          </w:p>
        </w:tc>
        <w:tc>
          <w:tcPr>
            <w:tcW w:w="3685" w:type="dxa"/>
          </w:tcPr>
          <w:p w14:paraId="6CA597B6" w14:textId="211645B2" w:rsidR="00CB7012" w:rsidRPr="006E09A2" w:rsidRDefault="00CB7012" w:rsidP="006904D1">
            <w:pPr>
              <w:jc w:val="left"/>
              <w:rPr>
                <w:rFonts w:cs="Times New Roman"/>
                <w:b/>
                <w:szCs w:val="28"/>
              </w:rPr>
            </w:pPr>
            <w:r w:rsidRPr="006E09A2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2091" w:type="dxa"/>
          </w:tcPr>
          <w:p w14:paraId="7969F811" w14:textId="2C139622" w:rsidR="00CB7012" w:rsidRPr="006E09A2" w:rsidRDefault="00C95B26" w:rsidP="006904D1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17.12.2021 г.</w:t>
            </w:r>
          </w:p>
        </w:tc>
      </w:tr>
      <w:tr w:rsidR="00CB7012" w:rsidRPr="006E09A2" w14:paraId="4027E82F" w14:textId="715E9C95" w:rsidTr="005A334B">
        <w:tc>
          <w:tcPr>
            <w:tcW w:w="852" w:type="dxa"/>
          </w:tcPr>
          <w:p w14:paraId="2F01CC10" w14:textId="77777777" w:rsidR="00CB7012" w:rsidRPr="006E09A2" w:rsidRDefault="00CB7012" w:rsidP="006904D1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72FE41F3" w14:textId="14A757DC" w:rsidR="00CB7012" w:rsidRPr="006E09A2" w:rsidRDefault="00CB7012" w:rsidP="006904D1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Гуменюк Валерий Петрович</w:t>
            </w:r>
          </w:p>
        </w:tc>
        <w:tc>
          <w:tcPr>
            <w:tcW w:w="4536" w:type="dxa"/>
          </w:tcPr>
          <w:p w14:paraId="1F34F3B3" w14:textId="6FBEB130" w:rsidR="00CB7012" w:rsidRPr="006E09A2" w:rsidRDefault="00CB7012" w:rsidP="006904D1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Преподаватель по классу теоретических дисциплин</w:t>
            </w:r>
          </w:p>
        </w:tc>
        <w:tc>
          <w:tcPr>
            <w:tcW w:w="3685" w:type="dxa"/>
          </w:tcPr>
          <w:p w14:paraId="4D75ED92" w14:textId="3B7ECF00" w:rsidR="00CB7012" w:rsidRPr="006E09A2" w:rsidRDefault="00CB7012" w:rsidP="006904D1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2091" w:type="dxa"/>
          </w:tcPr>
          <w:p w14:paraId="55A9FC6F" w14:textId="4141A585" w:rsidR="00CB7012" w:rsidRPr="006E09A2" w:rsidRDefault="000032AB" w:rsidP="006904D1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17.12.2021 г.</w:t>
            </w:r>
          </w:p>
        </w:tc>
      </w:tr>
      <w:tr w:rsidR="00B47B5C" w:rsidRPr="006E09A2" w14:paraId="5D8706B5" w14:textId="75461559" w:rsidTr="005A334B">
        <w:tc>
          <w:tcPr>
            <w:tcW w:w="852" w:type="dxa"/>
          </w:tcPr>
          <w:p w14:paraId="4135D59E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4950E5FD" w14:textId="7BD49476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Рычагова Татьяна Юрьевна</w:t>
            </w:r>
          </w:p>
        </w:tc>
        <w:tc>
          <w:tcPr>
            <w:tcW w:w="4536" w:type="dxa"/>
          </w:tcPr>
          <w:p w14:paraId="3F9401B6" w14:textId="19473F67" w:rsidR="00B47B5C" w:rsidRPr="006E09A2" w:rsidRDefault="00C83C36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</w:t>
            </w:r>
            <w:r w:rsidR="00B47B5C" w:rsidRPr="006E09A2">
              <w:rPr>
                <w:rFonts w:cs="Times New Roman"/>
                <w:szCs w:val="28"/>
              </w:rPr>
              <w:t>реподаватель теоретических дисциплин</w:t>
            </w:r>
          </w:p>
        </w:tc>
        <w:tc>
          <w:tcPr>
            <w:tcW w:w="3685" w:type="dxa"/>
          </w:tcPr>
          <w:p w14:paraId="2C12850D" w14:textId="289A42AF" w:rsidR="00B47B5C" w:rsidRPr="006E09A2" w:rsidRDefault="00615EE3" w:rsidP="00B47B5C">
            <w:pPr>
              <w:rPr>
                <w:rFonts w:cs="Times New Roman"/>
                <w:szCs w:val="28"/>
              </w:rPr>
            </w:pPr>
            <w:r w:rsidRPr="00615EE3">
              <w:rPr>
                <w:rFonts w:cs="Times New Roman"/>
                <w:szCs w:val="28"/>
              </w:rPr>
              <w:t xml:space="preserve">МОУ </w:t>
            </w:r>
            <w:r>
              <w:rPr>
                <w:rFonts w:cs="Times New Roman"/>
                <w:szCs w:val="28"/>
              </w:rPr>
              <w:t xml:space="preserve">ДО «ДМШ им. Г. Мургу» </w:t>
            </w:r>
            <w:r w:rsidR="00B80162">
              <w:rPr>
                <w:rFonts w:cs="Times New Roman"/>
                <w:szCs w:val="28"/>
              </w:rPr>
              <w:t xml:space="preserve">г. </w:t>
            </w:r>
            <w:r w:rsidR="00B47B5C" w:rsidRPr="006E09A2">
              <w:rPr>
                <w:rFonts w:cs="Times New Roman"/>
                <w:szCs w:val="28"/>
              </w:rPr>
              <w:t>Дубоссары</w:t>
            </w:r>
          </w:p>
        </w:tc>
        <w:tc>
          <w:tcPr>
            <w:tcW w:w="2091" w:type="dxa"/>
          </w:tcPr>
          <w:p w14:paraId="1CADEE2C" w14:textId="68D624D7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06.12.2021</w:t>
            </w:r>
          </w:p>
        </w:tc>
      </w:tr>
      <w:tr w:rsidR="00B47B5C" w:rsidRPr="006E09A2" w14:paraId="2E902BB9" w14:textId="5796C4C1" w:rsidTr="005A334B">
        <w:tc>
          <w:tcPr>
            <w:tcW w:w="852" w:type="dxa"/>
          </w:tcPr>
          <w:p w14:paraId="69348027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1E253442" w14:textId="7A504436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Опря Елена Владимировна</w:t>
            </w:r>
          </w:p>
        </w:tc>
        <w:tc>
          <w:tcPr>
            <w:tcW w:w="4536" w:type="dxa"/>
          </w:tcPr>
          <w:p w14:paraId="14528486" w14:textId="382CCB79" w:rsidR="00B47B5C" w:rsidRPr="006E09A2" w:rsidRDefault="00C83C36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</w:t>
            </w:r>
            <w:r w:rsidR="00B47B5C" w:rsidRPr="006E09A2">
              <w:rPr>
                <w:rFonts w:cs="Times New Roman"/>
                <w:szCs w:val="28"/>
              </w:rPr>
              <w:t>реподаватель теоретических дисциплин</w:t>
            </w:r>
          </w:p>
        </w:tc>
        <w:tc>
          <w:tcPr>
            <w:tcW w:w="3685" w:type="dxa"/>
          </w:tcPr>
          <w:p w14:paraId="3CB2B32A" w14:textId="00AC4241" w:rsidR="00B47B5C" w:rsidRPr="006E09A2" w:rsidRDefault="00615EE3" w:rsidP="00B47B5C">
            <w:pPr>
              <w:rPr>
                <w:rFonts w:cs="Times New Roman"/>
                <w:szCs w:val="28"/>
              </w:rPr>
            </w:pPr>
            <w:r w:rsidRPr="00615EE3">
              <w:rPr>
                <w:rFonts w:cs="Times New Roman"/>
                <w:szCs w:val="28"/>
              </w:rPr>
              <w:t>МОУ ДО «ДМШ им. Г. Мургу» г. Дубоссары</w:t>
            </w:r>
          </w:p>
        </w:tc>
        <w:tc>
          <w:tcPr>
            <w:tcW w:w="2091" w:type="dxa"/>
          </w:tcPr>
          <w:p w14:paraId="4E0717D9" w14:textId="27586D92" w:rsidR="00B47B5C" w:rsidRPr="006E09A2" w:rsidRDefault="00B80162" w:rsidP="00B47B5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</w:p>
        </w:tc>
      </w:tr>
      <w:tr w:rsidR="00B47B5C" w:rsidRPr="006E09A2" w14:paraId="14E5594F" w14:textId="012AC3B7" w:rsidTr="005A334B">
        <w:tc>
          <w:tcPr>
            <w:tcW w:w="852" w:type="dxa"/>
          </w:tcPr>
          <w:p w14:paraId="32ED5346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2A4D5B10" w14:textId="77777777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 xml:space="preserve">Драгоман </w:t>
            </w:r>
          </w:p>
          <w:p w14:paraId="55A077C0" w14:textId="74AB3BFE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Ольга Викторовна</w:t>
            </w:r>
          </w:p>
        </w:tc>
        <w:tc>
          <w:tcPr>
            <w:tcW w:w="4536" w:type="dxa"/>
          </w:tcPr>
          <w:p w14:paraId="081ED9FE" w14:textId="2F3875FB" w:rsidR="00B47B5C" w:rsidRPr="006E09A2" w:rsidRDefault="00C83C36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</w:t>
            </w:r>
            <w:r w:rsidR="00B47B5C" w:rsidRPr="006E09A2">
              <w:rPr>
                <w:rFonts w:cs="Times New Roman"/>
                <w:szCs w:val="28"/>
              </w:rPr>
              <w:t>реподаватель по классу музыкально-теоретических дисциплин</w:t>
            </w:r>
          </w:p>
        </w:tc>
        <w:tc>
          <w:tcPr>
            <w:tcW w:w="3685" w:type="dxa"/>
          </w:tcPr>
          <w:p w14:paraId="229DA590" w14:textId="18829A4C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МОУ ДО «Детская музыкальная школа № 1» г. Бендеры</w:t>
            </w:r>
          </w:p>
        </w:tc>
        <w:tc>
          <w:tcPr>
            <w:tcW w:w="2091" w:type="dxa"/>
          </w:tcPr>
          <w:p w14:paraId="60A2FBD3" w14:textId="65661A3E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18.02-01.03.2019 г.</w:t>
            </w:r>
          </w:p>
        </w:tc>
      </w:tr>
      <w:tr w:rsidR="00B47B5C" w:rsidRPr="006E09A2" w14:paraId="57A64810" w14:textId="67A3BE45" w:rsidTr="005A334B">
        <w:tc>
          <w:tcPr>
            <w:tcW w:w="852" w:type="dxa"/>
          </w:tcPr>
          <w:p w14:paraId="5BE8087F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1909A50D" w14:textId="77777777" w:rsidR="00B47B5C" w:rsidRPr="006E09A2" w:rsidRDefault="00B47B5C" w:rsidP="00B47B5C">
            <w:pPr>
              <w:rPr>
                <w:rFonts w:cs="Times New Roman"/>
                <w:szCs w:val="28"/>
              </w:rPr>
            </w:pPr>
            <w:proofErr w:type="spellStart"/>
            <w:r w:rsidRPr="006E09A2">
              <w:rPr>
                <w:rFonts w:cs="Times New Roman"/>
                <w:szCs w:val="28"/>
              </w:rPr>
              <w:t>Драмарецкая</w:t>
            </w:r>
            <w:proofErr w:type="spellEnd"/>
            <w:r w:rsidRPr="006E09A2">
              <w:rPr>
                <w:rFonts w:cs="Times New Roman"/>
                <w:szCs w:val="28"/>
              </w:rPr>
              <w:t xml:space="preserve"> </w:t>
            </w:r>
          </w:p>
          <w:p w14:paraId="6F9AD9B5" w14:textId="220DA61C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Наталья Вячеславовна</w:t>
            </w:r>
          </w:p>
        </w:tc>
        <w:tc>
          <w:tcPr>
            <w:tcW w:w="4536" w:type="dxa"/>
          </w:tcPr>
          <w:p w14:paraId="229EF256" w14:textId="3AFA9138" w:rsidR="00B47B5C" w:rsidRPr="006E09A2" w:rsidRDefault="00C83C36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</w:t>
            </w:r>
            <w:r w:rsidR="00B47B5C" w:rsidRPr="006E09A2">
              <w:rPr>
                <w:rFonts w:cs="Times New Roman"/>
                <w:szCs w:val="28"/>
              </w:rPr>
              <w:t>реподаватель по классу музыкально-теоретических дисциплин</w:t>
            </w:r>
          </w:p>
        </w:tc>
        <w:tc>
          <w:tcPr>
            <w:tcW w:w="3685" w:type="dxa"/>
          </w:tcPr>
          <w:p w14:paraId="46C39134" w14:textId="21EA3B29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МОУ ДО «Детская музыкальная школа № 1» г. Бендеры</w:t>
            </w:r>
          </w:p>
        </w:tc>
        <w:tc>
          <w:tcPr>
            <w:tcW w:w="2091" w:type="dxa"/>
          </w:tcPr>
          <w:p w14:paraId="0FC74299" w14:textId="31EC5FF3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18.02-01.03.2019 г.</w:t>
            </w:r>
          </w:p>
        </w:tc>
      </w:tr>
      <w:tr w:rsidR="00B47B5C" w:rsidRPr="006E09A2" w14:paraId="71D0F9F2" w14:textId="6A529FC7" w:rsidTr="005A334B">
        <w:tc>
          <w:tcPr>
            <w:tcW w:w="852" w:type="dxa"/>
          </w:tcPr>
          <w:p w14:paraId="3E262E7A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59D1D157" w14:textId="5429BA44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Вуколова Светлана Андреевна</w:t>
            </w:r>
          </w:p>
        </w:tc>
        <w:tc>
          <w:tcPr>
            <w:tcW w:w="4536" w:type="dxa"/>
          </w:tcPr>
          <w:p w14:paraId="6158DA55" w14:textId="5A049AF0" w:rsidR="00B47B5C" w:rsidRPr="006E09A2" w:rsidRDefault="00C83C36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</w:t>
            </w:r>
            <w:r w:rsidR="00B47B5C" w:rsidRPr="006E09A2">
              <w:rPr>
                <w:rFonts w:cs="Times New Roman"/>
                <w:szCs w:val="28"/>
              </w:rPr>
              <w:t>реподаватель музыкально-теоретических дисциплин</w:t>
            </w:r>
          </w:p>
        </w:tc>
        <w:tc>
          <w:tcPr>
            <w:tcW w:w="3685" w:type="dxa"/>
          </w:tcPr>
          <w:p w14:paraId="28BCE604" w14:textId="6B7669AA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МОУ ДО «ДМШ» г.</w:t>
            </w:r>
            <w:r w:rsidR="00615EE3">
              <w:rPr>
                <w:rFonts w:cs="Times New Roman"/>
                <w:szCs w:val="28"/>
              </w:rPr>
              <w:t xml:space="preserve"> </w:t>
            </w:r>
            <w:r w:rsidRPr="006E09A2">
              <w:rPr>
                <w:rFonts w:cs="Times New Roman"/>
                <w:szCs w:val="28"/>
              </w:rPr>
              <w:t>Слободзея</w:t>
            </w:r>
          </w:p>
        </w:tc>
        <w:tc>
          <w:tcPr>
            <w:tcW w:w="2091" w:type="dxa"/>
          </w:tcPr>
          <w:p w14:paraId="7EC877F8" w14:textId="2EA94459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06.12.2021- 17.12.2021г</w:t>
            </w:r>
          </w:p>
        </w:tc>
      </w:tr>
      <w:tr w:rsidR="00B47B5C" w:rsidRPr="006E09A2" w14:paraId="501A01CD" w14:textId="77777777" w:rsidTr="005A334B">
        <w:tc>
          <w:tcPr>
            <w:tcW w:w="852" w:type="dxa"/>
          </w:tcPr>
          <w:p w14:paraId="12C19B02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28646648" w14:textId="2EAFDD5B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Дегтярева Олимпиада Михайловна</w:t>
            </w:r>
          </w:p>
        </w:tc>
        <w:tc>
          <w:tcPr>
            <w:tcW w:w="4536" w:type="dxa"/>
          </w:tcPr>
          <w:p w14:paraId="2EB4A7BB" w14:textId="2BCBA96D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Доцент кафедры «Теория музыки»</w:t>
            </w:r>
          </w:p>
        </w:tc>
        <w:tc>
          <w:tcPr>
            <w:tcW w:w="3685" w:type="dxa"/>
          </w:tcPr>
          <w:p w14:paraId="551D5472" w14:textId="77777777" w:rsidR="00615EE3" w:rsidRDefault="00615EE3" w:rsidP="00B47B5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ГОУ ВПО «ПГИИ им.  </w:t>
            </w:r>
          </w:p>
          <w:p w14:paraId="63938706" w14:textId="39B0F7C0" w:rsidR="00B47B5C" w:rsidRPr="006E09A2" w:rsidRDefault="00615EE3" w:rsidP="00B47B5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А.Г. Рубинштейна»</w:t>
            </w:r>
          </w:p>
        </w:tc>
        <w:tc>
          <w:tcPr>
            <w:tcW w:w="2091" w:type="dxa"/>
          </w:tcPr>
          <w:p w14:paraId="1E028E03" w14:textId="77777777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 xml:space="preserve">с 06.12.2021 </w:t>
            </w:r>
          </w:p>
          <w:p w14:paraId="2DAFE612" w14:textId="630EBC0A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по 17.12.2021</w:t>
            </w:r>
          </w:p>
        </w:tc>
      </w:tr>
      <w:tr w:rsidR="00B47B5C" w:rsidRPr="006E09A2" w14:paraId="303D2246" w14:textId="77777777" w:rsidTr="005A334B">
        <w:tc>
          <w:tcPr>
            <w:tcW w:w="852" w:type="dxa"/>
          </w:tcPr>
          <w:p w14:paraId="6620E589" w14:textId="77777777" w:rsidR="00B47B5C" w:rsidRPr="006E09A2" w:rsidRDefault="00B47B5C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1712A113" w14:textId="4750B941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eastAsia="Calibri" w:cs="Times New Roman"/>
                <w:szCs w:val="28"/>
              </w:rPr>
              <w:t>Путина Анастасия Геннадиевна</w:t>
            </w:r>
          </w:p>
        </w:tc>
        <w:tc>
          <w:tcPr>
            <w:tcW w:w="4536" w:type="dxa"/>
          </w:tcPr>
          <w:p w14:paraId="40BA0362" w14:textId="7EDFC27C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eastAsia="Calibri" w:cs="Times New Roman"/>
                <w:szCs w:val="28"/>
              </w:rPr>
              <w:t>Преподаватель кафедры «Теория музыки»</w:t>
            </w:r>
          </w:p>
        </w:tc>
        <w:tc>
          <w:tcPr>
            <w:tcW w:w="3685" w:type="dxa"/>
          </w:tcPr>
          <w:p w14:paraId="0DA5141A" w14:textId="77777777" w:rsidR="00615EE3" w:rsidRPr="00615EE3" w:rsidRDefault="00615EE3" w:rsidP="00615EE3">
            <w:pPr>
              <w:rPr>
                <w:rFonts w:cs="Times New Roman"/>
                <w:szCs w:val="28"/>
              </w:rPr>
            </w:pPr>
            <w:r w:rsidRPr="00615EE3">
              <w:rPr>
                <w:rFonts w:cs="Times New Roman"/>
                <w:szCs w:val="28"/>
              </w:rPr>
              <w:t xml:space="preserve">ГОУ ВПО «ПГИИ им.  </w:t>
            </w:r>
          </w:p>
          <w:p w14:paraId="3B20AA42" w14:textId="1100EB29" w:rsidR="00B47B5C" w:rsidRPr="006E09A2" w:rsidRDefault="00615EE3" w:rsidP="00615EE3">
            <w:pPr>
              <w:rPr>
                <w:rFonts w:cs="Times New Roman"/>
                <w:szCs w:val="28"/>
              </w:rPr>
            </w:pPr>
            <w:r w:rsidRPr="00615EE3">
              <w:rPr>
                <w:rFonts w:cs="Times New Roman"/>
                <w:szCs w:val="28"/>
              </w:rPr>
              <w:t>А.Г. Рубинштейна»</w:t>
            </w:r>
          </w:p>
        </w:tc>
        <w:tc>
          <w:tcPr>
            <w:tcW w:w="2091" w:type="dxa"/>
          </w:tcPr>
          <w:p w14:paraId="3174B492" w14:textId="77777777" w:rsidR="00B47B5C" w:rsidRPr="006E09A2" w:rsidRDefault="00B47B5C" w:rsidP="00B47B5C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 w:rsidRPr="006E09A2">
              <w:rPr>
                <w:rFonts w:eastAsia="Calibri" w:cs="Times New Roman"/>
                <w:szCs w:val="28"/>
              </w:rPr>
              <w:t xml:space="preserve">с 06.12.2021 </w:t>
            </w:r>
          </w:p>
          <w:p w14:paraId="6F306FC7" w14:textId="65400EC4" w:rsidR="00B47B5C" w:rsidRPr="006E09A2" w:rsidRDefault="00B47B5C" w:rsidP="00B47B5C">
            <w:pPr>
              <w:rPr>
                <w:rFonts w:cs="Times New Roman"/>
                <w:szCs w:val="28"/>
              </w:rPr>
            </w:pPr>
            <w:r w:rsidRPr="006E09A2">
              <w:rPr>
                <w:rFonts w:eastAsia="Calibri" w:cs="Times New Roman"/>
                <w:szCs w:val="28"/>
              </w:rPr>
              <w:t>по 17.12.2021</w:t>
            </w:r>
          </w:p>
        </w:tc>
      </w:tr>
      <w:tr w:rsidR="00966908" w:rsidRPr="006E09A2" w14:paraId="63A89C29" w14:textId="77777777" w:rsidTr="005A334B">
        <w:tc>
          <w:tcPr>
            <w:tcW w:w="852" w:type="dxa"/>
          </w:tcPr>
          <w:p w14:paraId="471CFA5D" w14:textId="77777777" w:rsidR="00966908" w:rsidRPr="006E09A2" w:rsidRDefault="00966908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3DBDA24B" w14:textId="37A4A5D5" w:rsidR="00966908" w:rsidRPr="006E09A2" w:rsidRDefault="00966908" w:rsidP="00B47B5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Исраелян Юлианна Рафаэльевна</w:t>
            </w:r>
          </w:p>
        </w:tc>
        <w:tc>
          <w:tcPr>
            <w:tcW w:w="4536" w:type="dxa"/>
          </w:tcPr>
          <w:p w14:paraId="2F07EF4A" w14:textId="57D92A34" w:rsidR="00966908" w:rsidRPr="006E09A2" w:rsidRDefault="00966908" w:rsidP="00B47B5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МОУ ДО ДШИ г. Рыбница</w:t>
            </w:r>
          </w:p>
        </w:tc>
        <w:tc>
          <w:tcPr>
            <w:tcW w:w="3685" w:type="dxa"/>
          </w:tcPr>
          <w:p w14:paraId="5E73ADC4" w14:textId="3C5741E6" w:rsidR="00966908" w:rsidRPr="00615EE3" w:rsidRDefault="00966908" w:rsidP="00615EE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Преподаватель по классу теоретических дисциплин</w:t>
            </w:r>
          </w:p>
        </w:tc>
        <w:tc>
          <w:tcPr>
            <w:tcW w:w="2091" w:type="dxa"/>
          </w:tcPr>
          <w:p w14:paraId="16DE27C6" w14:textId="05CEDE22" w:rsidR="00966908" w:rsidRPr="006E09A2" w:rsidRDefault="00E12CDF" w:rsidP="00B47B5C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первично</w:t>
            </w:r>
          </w:p>
        </w:tc>
      </w:tr>
      <w:tr w:rsidR="004B4F8A" w:rsidRPr="006E09A2" w14:paraId="5ED74D8B" w14:textId="77777777" w:rsidTr="005A334B">
        <w:tc>
          <w:tcPr>
            <w:tcW w:w="852" w:type="dxa"/>
          </w:tcPr>
          <w:p w14:paraId="740F512D" w14:textId="77777777" w:rsidR="004B4F8A" w:rsidRPr="006E09A2" w:rsidRDefault="004B4F8A" w:rsidP="00B47B5C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27" w:type="dxa"/>
          </w:tcPr>
          <w:p w14:paraId="0AAA2902" w14:textId="67884D14" w:rsidR="004B4F8A" w:rsidRDefault="004B4F8A" w:rsidP="00B47B5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Трамбовецкая Наталья Иосифовна</w:t>
            </w:r>
          </w:p>
        </w:tc>
        <w:tc>
          <w:tcPr>
            <w:tcW w:w="4536" w:type="dxa"/>
          </w:tcPr>
          <w:p w14:paraId="3CF3D65E" w14:textId="784361E3" w:rsidR="004B4F8A" w:rsidRDefault="004B4F8A" w:rsidP="00B47B5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МОУ ДО ДШИ г. Рыбница</w:t>
            </w:r>
          </w:p>
        </w:tc>
        <w:tc>
          <w:tcPr>
            <w:tcW w:w="3685" w:type="dxa"/>
          </w:tcPr>
          <w:p w14:paraId="7173A72B" w14:textId="102390B5" w:rsidR="004B4F8A" w:rsidRDefault="004B4F8A" w:rsidP="00615EE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Преподаватель по классу теоретических дисциплин</w:t>
            </w:r>
          </w:p>
        </w:tc>
        <w:tc>
          <w:tcPr>
            <w:tcW w:w="2091" w:type="dxa"/>
          </w:tcPr>
          <w:p w14:paraId="5110E2A0" w14:textId="77777777" w:rsidR="004B4F8A" w:rsidRPr="006E09A2" w:rsidRDefault="004B4F8A" w:rsidP="004B4F8A">
            <w:pPr>
              <w:rPr>
                <w:rFonts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 xml:space="preserve">06.12.2021 </w:t>
            </w:r>
          </w:p>
          <w:p w14:paraId="7CE10059" w14:textId="0FD2ED85" w:rsidR="004B4F8A" w:rsidRDefault="004B4F8A" w:rsidP="004B4F8A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 w:rsidRPr="006E09A2">
              <w:rPr>
                <w:rFonts w:cs="Times New Roman"/>
                <w:szCs w:val="28"/>
              </w:rPr>
              <w:t>по 17.12.2021</w:t>
            </w:r>
          </w:p>
        </w:tc>
      </w:tr>
    </w:tbl>
    <w:p w14:paraId="5A8AB8EA" w14:textId="77777777" w:rsidR="00B17438" w:rsidRPr="006E09A2" w:rsidRDefault="00B17438" w:rsidP="006904D1">
      <w:pPr>
        <w:rPr>
          <w:rFonts w:cs="Times New Roman"/>
          <w:szCs w:val="28"/>
        </w:rPr>
      </w:pPr>
    </w:p>
    <w:sectPr w:rsidR="00B17438" w:rsidRPr="006E09A2" w:rsidSect="00C05E2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80249"/>
    <w:multiLevelType w:val="hybridMultilevel"/>
    <w:tmpl w:val="D158D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B7218"/>
    <w:multiLevelType w:val="hybridMultilevel"/>
    <w:tmpl w:val="9718E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B0104"/>
    <w:multiLevelType w:val="hybridMultilevel"/>
    <w:tmpl w:val="31469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09642">
    <w:abstractNumId w:val="2"/>
  </w:num>
  <w:num w:numId="2" w16cid:durableId="910896034">
    <w:abstractNumId w:val="0"/>
  </w:num>
  <w:num w:numId="3" w16cid:durableId="1348949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7C"/>
    <w:rsid w:val="000032AB"/>
    <w:rsid w:val="00030737"/>
    <w:rsid w:val="0009231F"/>
    <w:rsid w:val="000F036F"/>
    <w:rsid w:val="00183E7C"/>
    <w:rsid w:val="001A1ECC"/>
    <w:rsid w:val="00231BA3"/>
    <w:rsid w:val="002F31FD"/>
    <w:rsid w:val="00354F88"/>
    <w:rsid w:val="004207FA"/>
    <w:rsid w:val="0049482E"/>
    <w:rsid w:val="004B4F8A"/>
    <w:rsid w:val="004D2D4B"/>
    <w:rsid w:val="00595754"/>
    <w:rsid w:val="005A334B"/>
    <w:rsid w:val="00615EE3"/>
    <w:rsid w:val="006904D1"/>
    <w:rsid w:val="006A2633"/>
    <w:rsid w:val="006E09A2"/>
    <w:rsid w:val="007275F6"/>
    <w:rsid w:val="007302C2"/>
    <w:rsid w:val="0082017F"/>
    <w:rsid w:val="00820E34"/>
    <w:rsid w:val="0083393D"/>
    <w:rsid w:val="008570F6"/>
    <w:rsid w:val="00877061"/>
    <w:rsid w:val="00895824"/>
    <w:rsid w:val="00966908"/>
    <w:rsid w:val="009811B2"/>
    <w:rsid w:val="009D67C2"/>
    <w:rsid w:val="009E12AF"/>
    <w:rsid w:val="00A551AD"/>
    <w:rsid w:val="00A62C3E"/>
    <w:rsid w:val="00A9102C"/>
    <w:rsid w:val="00B17438"/>
    <w:rsid w:val="00B47B5C"/>
    <w:rsid w:val="00B80162"/>
    <w:rsid w:val="00BC08A2"/>
    <w:rsid w:val="00BC6284"/>
    <w:rsid w:val="00C0168D"/>
    <w:rsid w:val="00C05E26"/>
    <w:rsid w:val="00C3690D"/>
    <w:rsid w:val="00C60F5B"/>
    <w:rsid w:val="00C83C36"/>
    <w:rsid w:val="00C95B26"/>
    <w:rsid w:val="00CA33AB"/>
    <w:rsid w:val="00CB7012"/>
    <w:rsid w:val="00CC4154"/>
    <w:rsid w:val="00D05832"/>
    <w:rsid w:val="00DE28EF"/>
    <w:rsid w:val="00E12CDF"/>
    <w:rsid w:val="00EC1785"/>
    <w:rsid w:val="00FD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EADDD"/>
  <w15:chartTrackingRefBased/>
  <w15:docId w15:val="{634DFD38-B5FA-4AB0-B5B9-D25B45E2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E2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E26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0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C1E69-14C3-4A5B-9FB3-C4C065F0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40</cp:revision>
  <dcterms:created xsi:type="dcterms:W3CDTF">2025-06-10T11:02:00Z</dcterms:created>
  <dcterms:modified xsi:type="dcterms:W3CDTF">2026-08-25T06:57:00Z</dcterms:modified>
</cp:coreProperties>
</file>